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BF98" w14:textId="77777777" w:rsidR="00C82C6E" w:rsidRDefault="00C82C6E" w:rsidP="00C82C6E">
      <w:pPr>
        <w:jc w:val="center"/>
        <w:rPr>
          <w:rFonts w:cs="Times New Roman"/>
        </w:rPr>
      </w:pPr>
      <w:r w:rsidRPr="00C82C6E">
        <w:rPr>
          <w:rFonts w:cs="Times New Roman"/>
          <w:b/>
          <w:bCs/>
        </w:rPr>
        <w:t>CHÀO ĐÓN 28 CHIẾN SĨ MÙA HÈ XANH ĐẾN VỚI XÃ VĨNH ĐIỀU</w:t>
      </w:r>
      <w:r w:rsidRPr="00C82C6E">
        <w:rPr>
          <w:rFonts w:cs="Times New Roman"/>
          <w:b/>
          <w:bCs/>
        </w:rPr>
        <w:br/>
      </w:r>
      <w:r>
        <w:rPr>
          <w:rFonts w:cs="Times New Roman"/>
        </w:rPr>
        <w:t>--------</w:t>
      </w:r>
      <w:r w:rsidRPr="00C82C6E">
        <w:rPr>
          <w:rFonts w:cs="Times New Roman"/>
        </w:rPr>
        <w:br/>
      </w:r>
    </w:p>
    <w:p w14:paraId="51493657" w14:textId="65535FCA" w:rsidR="00C82C6E" w:rsidRPr="00C82C6E" w:rsidRDefault="00C82C6E" w:rsidP="00C82C6E">
      <w:pPr>
        <w:ind w:firstLine="720"/>
        <w:jc w:val="both"/>
        <w:rPr>
          <w:rFonts w:cs="Times New Roman"/>
        </w:rPr>
      </w:pPr>
      <w:r w:rsidRPr="00C82C6E">
        <w:rPr>
          <w:rFonts w:cs="Times New Roman"/>
        </w:rPr>
        <w:t>Chiều ngày 07/7/2026, Ban Chỉ đạo Chiến dịch Thanh niên tình nguyện Hè năm 2026 xã Vĩnh Điều phối hợp với Trường Đại học An Giang - ĐHQG TP. Hồ Chí Minh tổ chức Lễ tiếp nhận 28 sinh viên tham gia Chiến dịch "Mùa hè xanh" năm 2026.</w:t>
      </w:r>
    </w:p>
    <w:p w14:paraId="504C2669" w14:textId="3F0B4D42" w:rsidR="00C82C6E" w:rsidRPr="00C82C6E" w:rsidRDefault="00C82C6E" w:rsidP="00C82C6E">
      <w:pPr>
        <w:ind w:firstLine="720"/>
        <w:jc w:val="both"/>
        <w:rPr>
          <w:rFonts w:cs="Times New Roman"/>
        </w:rPr>
      </w:pPr>
      <w:r w:rsidRPr="00C82C6E">
        <w:rPr>
          <w:rFonts w:cs="Times New Roman"/>
        </w:rPr>
        <w:t>Không chỉ mang theo sức trẻ, nhiệt huyết và tinh thần cống hiến, các chiến sĩ tình nguyện sẽ cùng địa phương triển khai nhiều công trình, phần việc thiết thực trên các lĩnh vực: xây dựng nông thôn mới, bảo vệ môi trường, an sinh xã hội, đền ơn đáp nghĩa, chuyển đổi số, tuyên truyền pháp luật, chăm lo thiếu nhi, tổ chức các hoạt động văn hóa, giáo dục kỹ năng sống, hỗ trợ ôn tập hè và đồng hành cùng Nhân dân trong thực hiện các nhiệm vụ phát triển kinh tế - xã hội của địa phương. Bên cạnh đó, Chiến dịch còn trao tặng nhiều công trình, phần việc ý nghĩa như 10 bộ đèn năng lượng mặt trời, Công trình Tuyến đường cờ Tổ quốc và 10 phần quà dành cho gia đình chính sách, cựu thanh niên xung phong, góp phần lan tỏa tinh thần tình nguyện, trách nhiệm vì cộng đồng và xây dựng quê hương Vĩnh Điều ngày càng phát triển.</w:t>
      </w:r>
    </w:p>
    <w:p w14:paraId="02F26C5D" w14:textId="77777777" w:rsidR="00C82C6E" w:rsidRDefault="00C82C6E" w:rsidP="00C82C6E">
      <w:pPr>
        <w:ind w:firstLine="720"/>
        <w:jc w:val="both"/>
        <w:rPr>
          <w:rFonts w:cs="Times New Roman"/>
        </w:rPr>
      </w:pPr>
      <w:r w:rsidRPr="00C82C6E">
        <w:rPr>
          <w:rFonts w:cs="Times New Roman"/>
        </w:rPr>
        <w:t>Tin tưởng rằng, với tinh thần "Đâu cần thanh niên có, đâu khó có thanh niên", 28 chiến sĩ Mùa hè xanh sẽ để lại nhiều dấu ấn đẹp, thực hiện hiệu quả các công trình, phần việc vì cộng đồng, góp phần xây dựng xã Vĩnh Điều ngày càng xanh – văn minh – nghĩa tình.</w:t>
      </w:r>
    </w:p>
    <w:p w14:paraId="224EE11D" w14:textId="700AB1EB" w:rsidR="007419CA" w:rsidRDefault="00C82C6E" w:rsidP="00C82C6E">
      <w:pPr>
        <w:ind w:firstLine="720"/>
        <w:jc w:val="both"/>
        <w:rPr>
          <w:rStyle w:val="xv78j7m"/>
          <w:rFonts w:cs="Times New Roman"/>
        </w:rPr>
      </w:pPr>
      <w:r w:rsidRPr="00C82C6E">
        <w:rPr>
          <w:rFonts w:cs="Times New Roman"/>
        </w:rPr>
        <w:t>Chào mừng các chiến sĩ Mùa hè xanh! Chúc các bạn có một mùa hè tình nguyện thật ý nghĩa, nhiều trải nghiệm đẹp và thành công tại mặt trận xã Vĩnh Điều!</w:t>
      </w:r>
      <w:r w:rsidRPr="00C82C6E">
        <w:rPr>
          <w:rFonts w:cs="Times New Roman"/>
        </w:rPr>
        <w:br/>
      </w:r>
      <w:r w:rsidRPr="00C82C6E">
        <w:rPr>
          <w:rFonts w:cs="Times New Roman"/>
        </w:rPr>
        <w:br/>
      </w:r>
      <w:r w:rsidRPr="00C82C6E">
        <w:rPr>
          <w:rStyle w:val="xv78j7m"/>
          <w:rFonts w:cs="Times New Roman"/>
        </w:rPr>
        <w:t>#MuaHeXanh2026</w:t>
      </w:r>
      <w:r w:rsidRPr="00C82C6E">
        <w:rPr>
          <w:rFonts w:cs="Times New Roman"/>
        </w:rPr>
        <w:t xml:space="preserve"> </w:t>
      </w:r>
      <w:r w:rsidRPr="00C82C6E">
        <w:rPr>
          <w:rStyle w:val="xv78j7m"/>
          <w:rFonts w:cs="Times New Roman"/>
        </w:rPr>
        <w:t>#TuoiTreVinhDieu</w:t>
      </w:r>
      <w:r w:rsidRPr="00C82C6E">
        <w:rPr>
          <w:rFonts w:cs="Times New Roman"/>
        </w:rPr>
        <w:t xml:space="preserve"> </w:t>
      </w:r>
      <w:r w:rsidRPr="00C82C6E">
        <w:rPr>
          <w:rStyle w:val="xv78j7m"/>
          <w:rFonts w:cs="Times New Roman"/>
        </w:rPr>
        <w:t>#DoanThanhNien</w:t>
      </w:r>
      <w:r w:rsidRPr="00C82C6E">
        <w:rPr>
          <w:rFonts w:cs="Times New Roman"/>
        </w:rPr>
        <w:t xml:space="preserve"> </w:t>
      </w:r>
      <w:r w:rsidRPr="00C82C6E">
        <w:rPr>
          <w:rStyle w:val="xv78j7m"/>
          <w:rFonts w:cs="Times New Roman"/>
        </w:rPr>
        <w:t>#DaiHocAnGiang</w:t>
      </w:r>
      <w:r w:rsidRPr="00C82C6E">
        <w:rPr>
          <w:rFonts w:cs="Times New Roman"/>
        </w:rPr>
        <w:t xml:space="preserve"> </w:t>
      </w:r>
      <w:r w:rsidRPr="00C82C6E">
        <w:rPr>
          <w:rStyle w:val="xv78j7m"/>
          <w:rFonts w:cs="Times New Roman"/>
        </w:rPr>
        <w:t>#ThanhNienTinhNguyen</w:t>
      </w:r>
      <w:r w:rsidRPr="00C82C6E">
        <w:rPr>
          <w:rFonts w:cs="Times New Roman"/>
        </w:rPr>
        <w:t xml:space="preserve"> </w:t>
      </w:r>
      <w:r w:rsidRPr="00C82C6E">
        <w:rPr>
          <w:rStyle w:val="xv78j7m"/>
          <w:rFonts w:cs="Times New Roman"/>
        </w:rPr>
        <w:t>#ViCongDong</w:t>
      </w:r>
    </w:p>
    <w:p w14:paraId="6477898C" w14:textId="3A5192B3" w:rsidR="006C0A7E" w:rsidRPr="006C0A7E" w:rsidRDefault="006C0A7E" w:rsidP="006C0A7E">
      <w:pPr>
        <w:tabs>
          <w:tab w:val="left" w:pos="4035"/>
        </w:tabs>
        <w:rPr>
          <w:rFonts w:cs="Times New Roman"/>
        </w:rPr>
      </w:pPr>
      <w:r>
        <w:rPr>
          <w:rFonts w:cs="Times New Roman"/>
        </w:rPr>
        <w:tab/>
        <w:t>Đoàn Văn Sung- xã Đoàn</w:t>
      </w:r>
    </w:p>
    <w:sectPr w:rsidR="006C0A7E" w:rsidRPr="006C0A7E" w:rsidSect="00AD485F">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6E"/>
    <w:rsid w:val="00162F8D"/>
    <w:rsid w:val="002C73FC"/>
    <w:rsid w:val="003C4AD2"/>
    <w:rsid w:val="006C0A7E"/>
    <w:rsid w:val="007419CA"/>
    <w:rsid w:val="00970C92"/>
    <w:rsid w:val="00AD485F"/>
    <w:rsid w:val="00C82C6E"/>
    <w:rsid w:val="00D2597F"/>
    <w:rsid w:val="00D5439A"/>
    <w:rsid w:val="00F441BA"/>
    <w:rsid w:val="00F720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D8D3"/>
  <w15:chartTrackingRefBased/>
  <w15:docId w15:val="{8EE68389-6B04-4729-AB32-2128B822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exx8yu">
    <w:name w:val="xexx8yu"/>
    <w:basedOn w:val="DefaultParagraphFont"/>
    <w:rsid w:val="00C82C6E"/>
  </w:style>
  <w:style w:type="character" w:customStyle="1" w:styleId="xv78j7m">
    <w:name w:val="xv78j7m"/>
    <w:basedOn w:val="DefaultParagraphFont"/>
    <w:rsid w:val="00C8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Huyện đoàn Giang Thành</dc:creator>
  <cp:keywords/>
  <dc:description/>
  <cp:lastModifiedBy>Administrator</cp:lastModifiedBy>
  <cp:revision>2</cp:revision>
  <dcterms:created xsi:type="dcterms:W3CDTF">2026-07-08T08:06:00Z</dcterms:created>
  <dcterms:modified xsi:type="dcterms:W3CDTF">2026-07-08T09:55:00Z</dcterms:modified>
</cp:coreProperties>
</file>